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0F4DEC" w:rsidP="00E35C35">
      <w:pPr>
        <w:jc w:val="center"/>
      </w:pPr>
      <w:r>
        <w:t>Меню на 26</w:t>
      </w:r>
      <w:bookmarkStart w:id="0" w:name="_GoBack"/>
      <w:bookmarkEnd w:id="0"/>
      <w:r w:rsidR="00E5625D">
        <w:t xml:space="preserve"> </w:t>
      </w:r>
      <w:r w:rsidR="00590612">
        <w:t>дека</w:t>
      </w:r>
      <w:r w:rsidR="00481D18">
        <w:t>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Вес блюда, г</w:t>
            </w: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>Энергетическая ценность, ккал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A27FA7" w:rsidP="00F278FA">
            <w:r>
              <w:t xml:space="preserve">Каша </w:t>
            </w:r>
            <w:r w:rsidR="00F278FA">
              <w:t>гречневая рассыпчатая</w:t>
            </w:r>
          </w:p>
        </w:tc>
        <w:tc>
          <w:tcPr>
            <w:tcW w:w="1816" w:type="dxa"/>
          </w:tcPr>
          <w:p w:rsidR="00E5625D" w:rsidRDefault="00F278FA" w:rsidP="00A27FA7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F278FA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303</w:t>
            </w:r>
          </w:p>
        </w:tc>
      </w:tr>
      <w:tr w:rsidR="00666DB6" w:rsidTr="00E5625D">
        <w:tc>
          <w:tcPr>
            <w:tcW w:w="5920" w:type="dxa"/>
          </w:tcPr>
          <w:p w:rsidR="00666DB6" w:rsidRDefault="00F278FA" w:rsidP="00E5625D">
            <w:r>
              <w:t>Печенье</w:t>
            </w:r>
          </w:p>
        </w:tc>
        <w:tc>
          <w:tcPr>
            <w:tcW w:w="1816" w:type="dxa"/>
          </w:tcPr>
          <w:p w:rsidR="00666DB6" w:rsidRDefault="00F278FA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666DB6" w:rsidRDefault="00F278FA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125,10</w:t>
            </w:r>
          </w:p>
        </w:tc>
      </w:tr>
      <w:tr w:rsidR="00CE09FB" w:rsidTr="00E5625D">
        <w:tc>
          <w:tcPr>
            <w:tcW w:w="5920" w:type="dxa"/>
          </w:tcPr>
          <w:p w:rsidR="00CE09FB" w:rsidRDefault="006C5BF3" w:rsidP="00E5625D">
            <w:r>
              <w:t>Кофейный напиток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6C5BF3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159,96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F278FA" w:rsidRDefault="00F278FA" w:rsidP="00C33C59">
            <w:r>
              <w:t>Суп картофельный с вермишелью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F278FA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89,78</m:t>
                </m:r>
              </m:oMath>
            </m:oMathPara>
          </w:p>
        </w:tc>
      </w:tr>
      <w:tr w:rsidR="00A27FA7" w:rsidTr="00E5625D">
        <w:tc>
          <w:tcPr>
            <w:tcW w:w="5920" w:type="dxa"/>
          </w:tcPr>
          <w:p w:rsidR="00A27FA7" w:rsidRDefault="00F278FA" w:rsidP="00E5625D">
            <w:r>
              <w:t>Котлета рыбная</w:t>
            </w:r>
          </w:p>
        </w:tc>
        <w:tc>
          <w:tcPr>
            <w:tcW w:w="1816" w:type="dxa"/>
          </w:tcPr>
          <w:p w:rsidR="00A27FA7" w:rsidRDefault="00F278FA" w:rsidP="00E5625D">
            <w:pPr>
              <w:jc w:val="center"/>
            </w:pPr>
            <w:r>
              <w:t>80</w:t>
            </w:r>
          </w:p>
        </w:tc>
        <w:tc>
          <w:tcPr>
            <w:tcW w:w="1835" w:type="dxa"/>
          </w:tcPr>
          <w:p w:rsidR="00A27FA7" w:rsidRDefault="00F278FA" w:rsidP="00E5625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165,27</w:t>
            </w:r>
          </w:p>
        </w:tc>
      </w:tr>
      <w:tr w:rsidR="00E5625D" w:rsidTr="00E5625D">
        <w:tc>
          <w:tcPr>
            <w:tcW w:w="5920" w:type="dxa"/>
          </w:tcPr>
          <w:p w:rsidR="00E5625D" w:rsidRDefault="00A27FA7" w:rsidP="00F278FA">
            <w:r>
              <w:t xml:space="preserve">Каша </w:t>
            </w:r>
            <w:r w:rsidR="00F278FA">
              <w:t>кукурузная</w:t>
            </w:r>
          </w:p>
        </w:tc>
        <w:tc>
          <w:tcPr>
            <w:tcW w:w="1816" w:type="dxa"/>
          </w:tcPr>
          <w:p w:rsidR="00E5625D" w:rsidRDefault="00A27FA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F278FA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280,5</w:t>
            </w:r>
          </w:p>
        </w:tc>
      </w:tr>
      <w:tr w:rsidR="00CB20DB" w:rsidTr="00E5625D">
        <w:tc>
          <w:tcPr>
            <w:tcW w:w="5920" w:type="dxa"/>
          </w:tcPr>
          <w:p w:rsidR="00CB20DB" w:rsidRDefault="00F278FA" w:rsidP="00E5625D">
            <w:r>
              <w:t>Соус томатный</w:t>
            </w:r>
          </w:p>
        </w:tc>
        <w:tc>
          <w:tcPr>
            <w:tcW w:w="1816" w:type="dxa"/>
          </w:tcPr>
          <w:p w:rsidR="00CB20DB" w:rsidRDefault="00F278FA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CB20DB" w:rsidRDefault="00F278FA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74,5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F278FA" w:rsidP="00E5625D">
            <w:r>
              <w:t>Компот из сухофруктов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F278FA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F278FA" w:rsidP="00E5625D">
            <w:r>
              <w:t>Оладьи</w:t>
            </w:r>
          </w:p>
        </w:tc>
        <w:tc>
          <w:tcPr>
            <w:tcW w:w="1816" w:type="dxa"/>
          </w:tcPr>
          <w:p w:rsidR="00E5625D" w:rsidRDefault="00F278FA" w:rsidP="00E5625D">
            <w:pPr>
              <w:jc w:val="center"/>
            </w:pPr>
            <w:r>
              <w:t>80</w:t>
            </w:r>
          </w:p>
        </w:tc>
        <w:tc>
          <w:tcPr>
            <w:tcW w:w="1835" w:type="dxa"/>
          </w:tcPr>
          <w:p w:rsidR="00E34335" w:rsidRPr="00E34335" w:rsidRDefault="00F278FA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263,04</w:t>
            </w:r>
          </w:p>
        </w:tc>
      </w:tr>
      <w:tr w:rsidR="00E5625D" w:rsidTr="00E5625D">
        <w:tc>
          <w:tcPr>
            <w:tcW w:w="5920" w:type="dxa"/>
          </w:tcPr>
          <w:p w:rsidR="00E5625D" w:rsidRDefault="00F278FA" w:rsidP="00E5625D">
            <w:r>
              <w:t>Кефир</w:t>
            </w:r>
          </w:p>
        </w:tc>
        <w:tc>
          <w:tcPr>
            <w:tcW w:w="1816" w:type="dxa"/>
          </w:tcPr>
          <w:p w:rsidR="00E5625D" w:rsidRDefault="00F278FA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F278FA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120,60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6C5BF3" w:rsidRPr="00F30196" w:rsidRDefault="00F278FA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1675,51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0F4DEC"/>
    <w:rsid w:val="0026701B"/>
    <w:rsid w:val="00481D18"/>
    <w:rsid w:val="005348C7"/>
    <w:rsid w:val="005847E1"/>
    <w:rsid w:val="00590612"/>
    <w:rsid w:val="005D286F"/>
    <w:rsid w:val="00666DB6"/>
    <w:rsid w:val="006C4077"/>
    <w:rsid w:val="006C5BF3"/>
    <w:rsid w:val="00A27FA7"/>
    <w:rsid w:val="00B54047"/>
    <w:rsid w:val="00C33C59"/>
    <w:rsid w:val="00CA2044"/>
    <w:rsid w:val="00CB20DB"/>
    <w:rsid w:val="00CE09FB"/>
    <w:rsid w:val="00D5559F"/>
    <w:rsid w:val="00D57D1C"/>
    <w:rsid w:val="00E274A9"/>
    <w:rsid w:val="00E34335"/>
    <w:rsid w:val="00E35C35"/>
    <w:rsid w:val="00E5625D"/>
    <w:rsid w:val="00F278FA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29</cp:revision>
  <dcterms:created xsi:type="dcterms:W3CDTF">2022-09-23T08:09:00Z</dcterms:created>
  <dcterms:modified xsi:type="dcterms:W3CDTF">2022-12-14T07:54:00Z</dcterms:modified>
</cp:coreProperties>
</file>